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4B89">
      <w:r>
        <w:t>Останах изключително доволна от работата на Димитър! Извършвал ми е няколко дейности като шпакловане, боядисване, ремонт на баня. Страшно отговорен е, работи много качествено и спазва всички срокове. Бих го извикала отново, стига да ми се наложи. Препоръчвам го с две ръце!</w:t>
      </w:r>
    </w:p>
    <w:p w:rsidR="006F4B89" w:rsidRDefault="006F4B89">
      <w:r>
        <w:t>Теодора Петкова - 0895840884</w:t>
      </w:r>
    </w:p>
    <w:sectPr w:rsidR="006F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4B89"/>
    <w:rsid w:val="006F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2023-10-16T12:18:00Z</dcterms:created>
  <dcterms:modified xsi:type="dcterms:W3CDTF">2023-10-16T12:26:00Z</dcterms:modified>
</cp:coreProperties>
</file>